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D1B" w:rsidRDefault="00315B91">
      <w:bookmarkStart w:id="0" w:name="_GoBack"/>
      <w:r>
        <w:rPr>
          <w:noProof/>
        </w:rPr>
        <w:drawing>
          <wp:inline distT="0" distB="0" distL="0" distR="0" wp14:anchorId="6245D030" wp14:editId="4F681411">
            <wp:extent cx="6065707" cy="4543425"/>
            <wp:effectExtent l="0" t="0" r="0" b="0"/>
            <wp:docPr id="1" name="Picture 1" descr="https://encrypted-tbn2.gstatic.com/images?q=tbn:ANd9GcRIpLxmfZN51nJkx7z0D3OaJqlOQvCAdrtnW2LwPlViL1f06vki-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crypted-tbn2.gstatic.com/images?q=tbn:ANd9GcRIpLxmfZN51nJkx7z0D3OaJqlOQvCAdrtnW2LwPlViL1f06vki-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432" cy="4573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900D1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91"/>
    <w:rsid w:val="00315B91"/>
    <w:rsid w:val="00900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4ADAD1-65E6-4AED-9158-6506EDF3A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 LATITUDE</dc:creator>
  <cp:keywords/>
  <dc:description/>
  <cp:lastModifiedBy>DELL LATITUDE</cp:lastModifiedBy>
  <cp:revision>1</cp:revision>
  <dcterms:created xsi:type="dcterms:W3CDTF">2014-02-25T23:04:00Z</dcterms:created>
  <dcterms:modified xsi:type="dcterms:W3CDTF">2014-02-25T23:05:00Z</dcterms:modified>
</cp:coreProperties>
</file>